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DE48BCD" w14:textId="77777777" w:rsidR="00FA02FB" w:rsidRDefault="00FA02FB" w:rsidP="00FA02FB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Hospitality Management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(Hotel and Lodging Operations Track) </w:t>
      </w:r>
      <w:r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23D40FD1" w14:textId="77777777" w:rsidR="00FA02FB" w:rsidRDefault="00FA02FB" w:rsidP="00FA02F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AD2C7A6" w14:textId="77777777" w:rsidR="00416818" w:rsidRDefault="00714D57">
      <w:pPr>
        <w:spacing w:after="0" w:line="240" w:lineRule="auto"/>
        <w:ind w:firstLineChars="1800" w:firstLine="397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416818" w14:paraId="4AD2C7A9" w14:textId="77777777">
        <w:tc>
          <w:tcPr>
            <w:tcW w:w="2499" w:type="pct"/>
            <w:shd w:val="clear" w:color="auto" w:fill="00853E"/>
          </w:tcPr>
          <w:p w14:paraId="4AD2C7A7" w14:textId="77777777" w:rsidR="00416818" w:rsidRDefault="00714D5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AD2C7A8" w14:textId="77777777" w:rsidR="00416818" w:rsidRDefault="00714D5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416818" w14:paraId="4AD2C7AC" w14:textId="77777777">
        <w:tc>
          <w:tcPr>
            <w:tcW w:w="2499" w:type="pct"/>
            <w:vAlign w:val="center"/>
          </w:tcPr>
          <w:p w14:paraId="4AD2C7AA" w14:textId="4FD6B538" w:rsidR="00416818" w:rsidRDefault="00714D57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HAMG 1313</w:t>
            </w:r>
            <w:r w:rsidR="00D545F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Front Office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D2C7AB" w14:textId="278F5E6E" w:rsidR="00416818" w:rsidRDefault="00714D5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 1301</w:t>
            </w:r>
            <w:r w:rsidR="00DD101B">
              <w:rPr>
                <w:rFonts w:ascii="Arial" w:hAnsi="Arial"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</w:tr>
      <w:tr w:rsidR="00416818" w14:paraId="4AD2C7B1" w14:textId="77777777">
        <w:trPr>
          <w:trHeight w:val="180"/>
        </w:trPr>
        <w:tc>
          <w:tcPr>
            <w:tcW w:w="2499" w:type="pct"/>
            <w:vAlign w:val="center"/>
          </w:tcPr>
          <w:p w14:paraId="4AD2C7AD" w14:textId="6B27D135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CHEF 1305</w:t>
            </w:r>
            <w:r w:rsidR="00D545F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Safety and Sanitation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28B7F1D" w14:textId="6CC59B00" w:rsidR="00DD101B" w:rsidRDefault="00714D5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SPCH 1311</w:t>
            </w:r>
            <w:r w:rsidR="00DD101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Introduction to Speech Communication </w:t>
            </w:r>
          </w:p>
          <w:p w14:paraId="4AD2C7AE" w14:textId="56FD0962" w:rsidR="00416818" w:rsidRPr="00DD101B" w:rsidRDefault="00DD101B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   </w:t>
            </w:r>
            <w:r w:rsidRPr="00DD101B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DD101B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5FEA9E05" w14:textId="0C1A70A4" w:rsidR="00DD101B" w:rsidRDefault="00714D5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SPCH 1321</w:t>
            </w:r>
            <w:r w:rsidR="00DD101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Business and Professional Communication </w:t>
            </w:r>
          </w:p>
          <w:p w14:paraId="4AD2C7AF" w14:textId="1A7DB0D6" w:rsidR="00416818" w:rsidRPr="00DD101B" w:rsidRDefault="00DD101B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   </w:t>
            </w:r>
            <w:r w:rsidRPr="00DD101B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DD101B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4AD2C7B0" w14:textId="62818F62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SPCH 1315</w:t>
            </w:r>
            <w:r w:rsidR="00DD101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Public Speaking</w:t>
            </w:r>
          </w:p>
        </w:tc>
      </w:tr>
      <w:tr w:rsidR="00416818" w14:paraId="4AD2C7B4" w14:textId="77777777">
        <w:tc>
          <w:tcPr>
            <w:tcW w:w="2499" w:type="pct"/>
          </w:tcPr>
          <w:p w14:paraId="4AD2C7B2" w14:textId="68091516" w:rsidR="00416818" w:rsidRPr="00D545FB" w:rsidRDefault="00714D5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545FB">
              <w:rPr>
                <w:rFonts w:ascii="Arial" w:hAnsi="Arial"/>
                <w:bCs/>
                <w:sz w:val="18"/>
                <w:szCs w:val="18"/>
              </w:rPr>
              <w:t>HAMG 1342</w:t>
            </w:r>
            <w:r w:rsidR="00D545F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D545FB">
              <w:rPr>
                <w:rFonts w:ascii="Arial" w:hAnsi="Arial"/>
                <w:bCs/>
                <w:sz w:val="18"/>
                <w:szCs w:val="18"/>
              </w:rPr>
              <w:t>Guest Room Management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AD2C7B3" w14:textId="77777777" w:rsidR="00416818" w:rsidRDefault="00416818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16818" w14:paraId="4AD2C7B7" w14:textId="77777777">
        <w:tc>
          <w:tcPr>
            <w:tcW w:w="2499" w:type="pct"/>
          </w:tcPr>
          <w:p w14:paraId="4AD2C7B5" w14:textId="1DBB420F" w:rsidR="00416818" w:rsidRPr="00D545FB" w:rsidRDefault="00714D5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D545FB">
              <w:rPr>
                <w:rFonts w:ascii="Arial" w:eastAsia="Arial" w:hAnsi="Arial"/>
                <w:bCs/>
                <w:sz w:val="18"/>
                <w:szCs w:val="18"/>
              </w:rPr>
              <w:t>HAMG 2330</w:t>
            </w:r>
            <w:r w:rsidR="0020750C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A404DD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D545FB">
              <w:rPr>
                <w:rFonts w:ascii="Arial" w:eastAsia="Arial" w:hAnsi="Arial"/>
                <w:bCs/>
                <w:sz w:val="18"/>
                <w:szCs w:val="18"/>
              </w:rPr>
              <w:t>Convention and Group Management and Services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AD2C7B6" w14:textId="77777777" w:rsidR="00416818" w:rsidRDefault="0041681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818" w14:paraId="4AD2C7BA" w14:textId="77777777">
        <w:tc>
          <w:tcPr>
            <w:tcW w:w="2499" w:type="pct"/>
            <w:vAlign w:val="center"/>
          </w:tcPr>
          <w:p w14:paraId="4AD2C7B8" w14:textId="35E09162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HAMG 2302</w:t>
            </w:r>
            <w:r w:rsidR="0020750C">
              <w:rPr>
                <w:rFonts w:ascii="Arial" w:hAnsi="Arial"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Hospitality Security and Loss Prevention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D2C7B9" w14:textId="1C74C073" w:rsidR="00416818" w:rsidRDefault="00A404D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714D57" w:rsidRPr="006F6276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714D57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</w:tr>
      <w:tr w:rsidR="00416818" w14:paraId="4AD2C7BD" w14:textId="77777777">
        <w:tc>
          <w:tcPr>
            <w:tcW w:w="2499" w:type="pct"/>
            <w:vAlign w:val="center"/>
          </w:tcPr>
          <w:p w14:paraId="4AD2C7BB" w14:textId="4EE1B37F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TRVM 1201</w:t>
            </w:r>
            <w:r w:rsidR="0020750C">
              <w:rPr>
                <w:rFonts w:ascii="Arial" w:hAnsi="Arial"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Customer Sales and Service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D2C7BC" w14:textId="79293A4C" w:rsidR="00416818" w:rsidRPr="00D545FB" w:rsidRDefault="00A404D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humanities" w:history="1">
              <w:r w:rsidR="00714D57" w:rsidRPr="006F6276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416818" w14:paraId="4AD2C7C0" w14:textId="77777777">
        <w:tc>
          <w:tcPr>
            <w:tcW w:w="2499" w:type="pct"/>
            <w:vAlign w:val="center"/>
          </w:tcPr>
          <w:p w14:paraId="677FCD34" w14:textId="5482DFD2" w:rsidR="00DD101B" w:rsidRDefault="00714D57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HAMG 1166</w:t>
            </w:r>
            <w:r w:rsidR="0020750C">
              <w:rPr>
                <w:rFonts w:ascii="Arial" w:hAnsi="Arial"/>
                <w:sz w:val="18"/>
                <w:szCs w:val="18"/>
              </w:rPr>
              <w:t xml:space="preserve"> </w:t>
            </w:r>
            <w:r w:rsidR="00A404D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Practicum (or Field Experience) - Hospitality </w:t>
            </w:r>
          </w:p>
          <w:p w14:paraId="4AD2C7BE" w14:textId="6FC7AAE0" w:rsidR="00416818" w:rsidRDefault="00DD101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Administration/Management, General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D2C7BF" w14:textId="1055CB2D" w:rsidR="00416818" w:rsidRPr="00D545FB" w:rsidRDefault="00A404D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714D57" w:rsidRPr="005E4337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</w:t>
              </w:r>
            </w:hyperlink>
          </w:p>
        </w:tc>
      </w:tr>
      <w:tr w:rsidR="00416818" w14:paraId="4AD2C7C3" w14:textId="77777777">
        <w:tc>
          <w:tcPr>
            <w:tcW w:w="2499" w:type="pct"/>
            <w:shd w:val="clear" w:color="auto" w:fill="000000" w:themeFill="text1"/>
            <w:vAlign w:val="center"/>
          </w:tcPr>
          <w:p w14:paraId="4AD2C7C1" w14:textId="77777777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AD2C7C2" w14:textId="77777777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4AD2C7C4" w14:textId="77777777" w:rsidR="00416818" w:rsidRDefault="00416818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4AD2C7C5" w14:textId="77777777" w:rsidR="00416818" w:rsidRDefault="00714D57">
      <w:pPr>
        <w:spacing w:after="0" w:line="240" w:lineRule="auto"/>
        <w:ind w:firstLineChars="1750" w:firstLine="386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4AD2C7C6" w14:textId="77777777" w:rsidR="00416818" w:rsidRDefault="00714D57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416818" w14:paraId="4AD2C7C9" w14:textId="77777777">
        <w:tc>
          <w:tcPr>
            <w:tcW w:w="2499" w:type="pct"/>
            <w:shd w:val="clear" w:color="auto" w:fill="00853E"/>
          </w:tcPr>
          <w:p w14:paraId="4AD2C7C7" w14:textId="77777777" w:rsidR="00416818" w:rsidRDefault="00714D5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4AD2C7C8" w14:textId="77777777" w:rsidR="00416818" w:rsidRDefault="00714D5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416818" w14:paraId="4AD2C7CE" w14:textId="77777777">
        <w:tc>
          <w:tcPr>
            <w:tcW w:w="2499" w:type="pct"/>
            <w:shd w:val="clear" w:color="auto" w:fill="auto"/>
          </w:tcPr>
          <w:p w14:paraId="4AD2C7CA" w14:textId="63CBDB79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HAMG 1321</w:t>
            </w:r>
            <w:r w:rsidR="00DD101B">
              <w:rPr>
                <w:rFonts w:ascii="Arial" w:hAnsi="Arial"/>
                <w:sz w:val="18"/>
                <w:szCs w:val="18"/>
              </w:rPr>
              <w:t xml:space="preserve"> </w:t>
            </w:r>
            <w:r w:rsidR="00E414B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Hospitality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DC2BDB" w14:textId="42B214B2" w:rsidR="00DD101B" w:rsidRDefault="00714D57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ACCT 2301</w:t>
            </w:r>
            <w:r w:rsidR="00DD101B">
              <w:rPr>
                <w:rFonts w:ascii="Arial" w:hAnsi="Arial"/>
                <w:sz w:val="18"/>
                <w:szCs w:val="18"/>
              </w:rPr>
              <w:t xml:space="preserve"> </w:t>
            </w:r>
            <w:r w:rsidR="00E414B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Principles of Financial Accounting </w:t>
            </w:r>
          </w:p>
          <w:p w14:paraId="4AD2C7CB" w14:textId="01CAD50B" w:rsidR="00416818" w:rsidRPr="00DD101B" w:rsidRDefault="00DD101B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       </w:t>
            </w:r>
            <w:r w:rsidRPr="00DD101B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DD101B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4AD2C7CD" w14:textId="1E98913E" w:rsidR="00416818" w:rsidRDefault="00714D57" w:rsidP="00874343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ACNT 1303</w:t>
            </w:r>
            <w:r w:rsidR="00DD101B">
              <w:rPr>
                <w:rFonts w:ascii="Arial" w:hAnsi="Arial"/>
                <w:sz w:val="18"/>
                <w:szCs w:val="18"/>
              </w:rPr>
              <w:t xml:space="preserve"> </w:t>
            </w:r>
            <w:r w:rsidR="00E414B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Introduction to Accounting I </w:t>
            </w:r>
          </w:p>
        </w:tc>
      </w:tr>
      <w:tr w:rsidR="00416818" w14:paraId="4AD2C7D1" w14:textId="77777777">
        <w:tc>
          <w:tcPr>
            <w:tcW w:w="2499" w:type="pct"/>
            <w:shd w:val="clear" w:color="auto" w:fill="auto"/>
            <w:vAlign w:val="center"/>
          </w:tcPr>
          <w:p w14:paraId="4AD2C7CF" w14:textId="7546BBB7" w:rsidR="00416818" w:rsidRPr="00D545FB" w:rsidRDefault="00714D5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545FB">
              <w:rPr>
                <w:rFonts w:ascii="Arial" w:hAnsi="Arial"/>
                <w:bCs/>
                <w:sz w:val="18"/>
                <w:szCs w:val="18"/>
              </w:rPr>
              <w:t>HAMG 1324</w:t>
            </w:r>
            <w:r w:rsidR="00DD101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414B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D545FB">
              <w:rPr>
                <w:rFonts w:ascii="Arial" w:hAnsi="Arial"/>
                <w:bCs/>
                <w:sz w:val="18"/>
                <w:szCs w:val="18"/>
              </w:rPr>
              <w:t>Hospitality Human Resources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D2C7D0" w14:textId="47226880" w:rsidR="00416818" w:rsidRDefault="00874343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MRKG 1311 </w:t>
            </w:r>
            <w:r w:rsidR="00E414B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Principles of Marketing</w:t>
            </w:r>
          </w:p>
        </w:tc>
      </w:tr>
      <w:tr w:rsidR="00416818" w14:paraId="4AD2C7D4" w14:textId="77777777">
        <w:tc>
          <w:tcPr>
            <w:tcW w:w="2499" w:type="pct"/>
            <w:shd w:val="clear" w:color="auto" w:fill="auto"/>
            <w:vAlign w:val="center"/>
          </w:tcPr>
          <w:p w14:paraId="4AD2C7D2" w14:textId="3A292487" w:rsidR="00416818" w:rsidRPr="00D545FB" w:rsidRDefault="00714D5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545FB">
              <w:rPr>
                <w:rFonts w:ascii="Arial" w:hAnsi="Arial"/>
                <w:bCs/>
                <w:sz w:val="18"/>
                <w:szCs w:val="18"/>
              </w:rPr>
              <w:t>HAMG 1340</w:t>
            </w:r>
            <w:r w:rsidR="00DD101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414B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D545FB">
              <w:rPr>
                <w:rFonts w:ascii="Arial" w:hAnsi="Arial"/>
                <w:bCs/>
                <w:sz w:val="18"/>
                <w:szCs w:val="18"/>
              </w:rPr>
              <w:t>Hospitality Legal Issues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D2C7D3" w14:textId="22D6DB85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+++++Elective</w:t>
            </w:r>
            <w:r w:rsidR="003B651B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Elective Course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416818" w14:paraId="4AD2C7D8" w14:textId="77777777">
        <w:tc>
          <w:tcPr>
            <w:tcW w:w="2499" w:type="pct"/>
            <w:shd w:val="clear" w:color="auto" w:fill="auto"/>
          </w:tcPr>
          <w:p w14:paraId="4AD2C7D5" w14:textId="2D364A3A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+++++Elective</w:t>
            </w:r>
            <w:r w:rsidR="00E414B4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Elective Course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0B243A4" w14:textId="60700FBB" w:rsidR="00DD101B" w:rsidRDefault="00714D5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RSTO 2380</w:t>
            </w:r>
            <w:r w:rsidR="00DD101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3B651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- Restaurant, Culinary, and </w:t>
            </w:r>
          </w:p>
          <w:p w14:paraId="7E11094E" w14:textId="77777777" w:rsidR="00DD101B" w:rsidRDefault="00DD101B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Catering Management/Manager </w:t>
            </w:r>
          </w:p>
          <w:p w14:paraId="4AD2C7D6" w14:textId="5B28D5FB" w:rsidR="00416818" w:rsidRPr="00DD101B" w:rsidRDefault="00DD101B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      </w:t>
            </w:r>
            <w:r w:rsidRPr="00DD101B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DD101B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7EC72032" w14:textId="6DC96C57" w:rsidR="00DD101B" w:rsidRDefault="00714D5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HAMG 2380</w:t>
            </w:r>
            <w:r w:rsidR="00DD101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3B651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- Hospitality </w:t>
            </w:r>
          </w:p>
          <w:p w14:paraId="4AD2C7D7" w14:textId="183B815A" w:rsidR="00416818" w:rsidRDefault="00DD101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Administration/Management, General*</w:t>
            </w:r>
          </w:p>
        </w:tc>
      </w:tr>
      <w:tr w:rsidR="00416818" w14:paraId="4AD2C7DB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4AD2C7D9" w14:textId="4A2E5740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+++++Elective</w:t>
            </w:r>
            <w:r w:rsidR="00E414B4">
              <w:rPr>
                <w:rFonts w:ascii="Arial" w:hAnsi="Arial"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sz w:val="18"/>
                <w:szCs w:val="18"/>
              </w:rPr>
              <w:t>Elective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AD2C7DA" w14:textId="77777777" w:rsidR="00416818" w:rsidRDefault="0041681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818" w14:paraId="4AD2C7DE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4AD2C7DC" w14:textId="77777777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AD2C7DD" w14:textId="77777777" w:rsidR="00416818" w:rsidRDefault="00714D5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4AD2C7DF" w14:textId="77777777" w:rsidR="00416818" w:rsidRDefault="0041681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73556F0" w14:textId="77777777" w:rsidR="00F5299D" w:rsidRDefault="00F5299D" w:rsidP="00F5299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454FE18" w14:textId="77777777" w:rsidR="00F5299D" w:rsidRPr="002C6235" w:rsidRDefault="00F5299D" w:rsidP="00F5299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6F451EE" w14:textId="3F10D955" w:rsidR="000B4295" w:rsidRDefault="000B4295" w:rsidP="000B429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C2C4B89" wp14:editId="676EF0C0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F9569" w14:textId="77777777" w:rsidR="00F5299D" w:rsidRPr="00963615" w:rsidRDefault="00F5299D" w:rsidP="000B4295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033AF44" w14:textId="77777777" w:rsidR="00F5299D" w:rsidRPr="002C6235" w:rsidRDefault="00F5299D" w:rsidP="00F5299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9D7A089" w14:textId="77777777" w:rsidR="00F5299D" w:rsidRPr="00910CB3" w:rsidRDefault="00F5299D" w:rsidP="00F5299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036AA00" w14:textId="77777777" w:rsidR="00F5299D" w:rsidRPr="002C6235" w:rsidRDefault="00F5299D" w:rsidP="00F529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C2469A4" w14:textId="77777777" w:rsidR="00F5299D" w:rsidRPr="002C6235" w:rsidRDefault="00F5299D" w:rsidP="00F529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BF56F6D" w14:textId="77777777" w:rsidR="00F5299D" w:rsidRPr="00963615" w:rsidRDefault="00F5299D" w:rsidP="00F529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1C080F0" w14:textId="77777777" w:rsidR="00F5299D" w:rsidRPr="00963615" w:rsidRDefault="00F5299D" w:rsidP="00F5299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AD2C80B" w14:textId="128C30B5" w:rsidR="00416818" w:rsidRPr="00DD101B" w:rsidRDefault="00714D57">
      <w:pPr>
        <w:spacing w:after="0" w:line="240" w:lineRule="auto"/>
        <w:ind w:left="-187"/>
        <w:contextualSpacing/>
        <w:rPr>
          <w:rFonts w:ascii="Arial" w:hAnsi="Arial" w:cs="Arial"/>
          <w:i/>
          <w:color w:val="FF0000"/>
          <w:sz w:val="16"/>
          <w:szCs w:val="16"/>
        </w:rPr>
      </w:pPr>
      <w:r w:rsidRPr="00DD101B">
        <w:rPr>
          <w:rFonts w:ascii="Arial" w:hAnsi="Arial" w:cs="Arial"/>
          <w:i/>
          <w:color w:val="FF0000"/>
          <w:sz w:val="16"/>
          <w:szCs w:val="16"/>
        </w:rPr>
        <w:t>.</w:t>
      </w:r>
    </w:p>
    <w:sectPr w:rsidR="00416818" w:rsidRPr="00DD101B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927DB" w14:textId="77777777" w:rsidR="00861916" w:rsidRDefault="00861916">
      <w:pPr>
        <w:spacing w:line="240" w:lineRule="auto"/>
      </w:pPr>
      <w:r>
        <w:separator/>
      </w:r>
    </w:p>
  </w:endnote>
  <w:endnote w:type="continuationSeparator" w:id="0">
    <w:p w14:paraId="34D12CC2" w14:textId="77777777" w:rsidR="00861916" w:rsidRDefault="00861916">
      <w:pPr>
        <w:spacing w:line="240" w:lineRule="auto"/>
      </w:pPr>
      <w:r>
        <w:continuationSeparator/>
      </w:r>
    </w:p>
  </w:endnote>
  <w:endnote w:type="continuationNotice" w:id="1">
    <w:p w14:paraId="68FFA088" w14:textId="77777777" w:rsidR="00861916" w:rsidRDefault="008619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9B269" w14:textId="77777777" w:rsidR="00226F91" w:rsidRDefault="00226F91" w:rsidP="00226F9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4AD2C815" w14:textId="37FD1137" w:rsidR="00416818" w:rsidRPr="00226F91" w:rsidRDefault="00226F91" w:rsidP="00226F9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7ED2371C" wp14:editId="61992E7F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0272A" w14:textId="77777777" w:rsidR="00861916" w:rsidRDefault="00861916">
      <w:pPr>
        <w:spacing w:after="0"/>
      </w:pPr>
      <w:r>
        <w:separator/>
      </w:r>
    </w:p>
  </w:footnote>
  <w:footnote w:type="continuationSeparator" w:id="0">
    <w:p w14:paraId="13C51F69" w14:textId="77777777" w:rsidR="00861916" w:rsidRDefault="00861916">
      <w:pPr>
        <w:spacing w:after="0"/>
      </w:pPr>
      <w:r>
        <w:continuationSeparator/>
      </w:r>
    </w:p>
  </w:footnote>
  <w:footnote w:type="continuationNotice" w:id="1">
    <w:p w14:paraId="5EA92C41" w14:textId="77777777" w:rsidR="00861916" w:rsidRDefault="008619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C810" w14:textId="77777777" w:rsidR="00416818" w:rsidRDefault="00714D57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4AD2C816" wp14:editId="4AD2C817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AD2C81E" w14:textId="77777777" w:rsidR="00416818" w:rsidRDefault="00714D5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Hospitality Management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(Hotel and Lodging Operations Track)</w:t>
                          </w:r>
                        </w:p>
                        <w:p w14:paraId="4AD2C81F" w14:textId="77777777" w:rsidR="00416818" w:rsidRDefault="00714D57">
                          <w:pPr>
                            <w:spacing w:after="0" w:line="240" w:lineRule="auto"/>
                            <w:contextualSpacing/>
                            <w:jc w:val="both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to Bachelor of Applied Arts &amp; Sciences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AD2C820" w14:textId="20B45DE5" w:rsidR="00416818" w:rsidRDefault="00714D5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87434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87434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4AD2C821" w14:textId="77777777" w:rsidR="00416818" w:rsidRDefault="00416818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D2C8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4AD2C81E" w14:textId="77777777" w:rsidR="00416818" w:rsidRDefault="00714D5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Hospitality Management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(Hotel and Lodging Operations Track)</w:t>
                    </w:r>
                  </w:p>
                  <w:p w14:paraId="4AD2C81F" w14:textId="77777777" w:rsidR="00416818" w:rsidRDefault="00714D57">
                    <w:pPr>
                      <w:spacing w:after="0" w:line="240" w:lineRule="auto"/>
                      <w:contextualSpacing/>
                      <w:jc w:val="both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to Bachelor of Applied Arts &amp; Sciences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AD2C820" w14:textId="20B45DE5" w:rsidR="00416818" w:rsidRDefault="00714D5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87434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87434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4AD2C821" w14:textId="77777777" w:rsidR="00416818" w:rsidRDefault="00416818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4AD2C818" wp14:editId="4AD2C819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AD2C81A" wp14:editId="4AD2C81B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D2C811" w14:textId="77777777" w:rsidR="00416818" w:rsidRDefault="00416818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4AD2C812" w14:textId="77777777" w:rsidR="00416818" w:rsidRDefault="00714D57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4AD2C813" w14:textId="77777777" w:rsidR="00416818" w:rsidRDefault="00416818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597F"/>
    <w:rsid w:val="00016F08"/>
    <w:rsid w:val="000324AF"/>
    <w:rsid w:val="000405C4"/>
    <w:rsid w:val="00084FF1"/>
    <w:rsid w:val="00085028"/>
    <w:rsid w:val="00091D63"/>
    <w:rsid w:val="000A76B5"/>
    <w:rsid w:val="000B4295"/>
    <w:rsid w:val="000C03EE"/>
    <w:rsid w:val="001153FE"/>
    <w:rsid w:val="001220B7"/>
    <w:rsid w:val="001331FE"/>
    <w:rsid w:val="00136D05"/>
    <w:rsid w:val="001508C9"/>
    <w:rsid w:val="00152531"/>
    <w:rsid w:val="00160E02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0750C"/>
    <w:rsid w:val="0021225C"/>
    <w:rsid w:val="00222B7D"/>
    <w:rsid w:val="00222EC4"/>
    <w:rsid w:val="00226F91"/>
    <w:rsid w:val="002408C6"/>
    <w:rsid w:val="0024672B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60AF1"/>
    <w:rsid w:val="00383BB7"/>
    <w:rsid w:val="00397E5E"/>
    <w:rsid w:val="003A3BF5"/>
    <w:rsid w:val="003B651B"/>
    <w:rsid w:val="003C66F9"/>
    <w:rsid w:val="003D27AB"/>
    <w:rsid w:val="003E5710"/>
    <w:rsid w:val="003F270D"/>
    <w:rsid w:val="00416818"/>
    <w:rsid w:val="00461FFC"/>
    <w:rsid w:val="00462EDD"/>
    <w:rsid w:val="00471D6A"/>
    <w:rsid w:val="00472755"/>
    <w:rsid w:val="00474E76"/>
    <w:rsid w:val="004818A3"/>
    <w:rsid w:val="004906F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E4337"/>
    <w:rsid w:val="0060244A"/>
    <w:rsid w:val="0061361D"/>
    <w:rsid w:val="00625AE0"/>
    <w:rsid w:val="00657ED1"/>
    <w:rsid w:val="00682551"/>
    <w:rsid w:val="006838BB"/>
    <w:rsid w:val="00684D6D"/>
    <w:rsid w:val="006951A9"/>
    <w:rsid w:val="006A330A"/>
    <w:rsid w:val="006D4AA3"/>
    <w:rsid w:val="006F6276"/>
    <w:rsid w:val="007077D2"/>
    <w:rsid w:val="007111D3"/>
    <w:rsid w:val="00714D57"/>
    <w:rsid w:val="007203B2"/>
    <w:rsid w:val="00734898"/>
    <w:rsid w:val="00761586"/>
    <w:rsid w:val="007728D8"/>
    <w:rsid w:val="00780BDE"/>
    <w:rsid w:val="007D613E"/>
    <w:rsid w:val="007D6A46"/>
    <w:rsid w:val="007D75A4"/>
    <w:rsid w:val="0081374F"/>
    <w:rsid w:val="00825FEB"/>
    <w:rsid w:val="008517BD"/>
    <w:rsid w:val="00861916"/>
    <w:rsid w:val="00867C55"/>
    <w:rsid w:val="00874343"/>
    <w:rsid w:val="00890F96"/>
    <w:rsid w:val="008A2DEB"/>
    <w:rsid w:val="00917B94"/>
    <w:rsid w:val="00937CBD"/>
    <w:rsid w:val="00951050"/>
    <w:rsid w:val="009565B6"/>
    <w:rsid w:val="00967B0A"/>
    <w:rsid w:val="00987A0E"/>
    <w:rsid w:val="00A17857"/>
    <w:rsid w:val="00A3103B"/>
    <w:rsid w:val="00A31189"/>
    <w:rsid w:val="00A404DD"/>
    <w:rsid w:val="00A50CFA"/>
    <w:rsid w:val="00AB054C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594B"/>
    <w:rsid w:val="00BE6C2C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13E31"/>
    <w:rsid w:val="00D37FA3"/>
    <w:rsid w:val="00D47E57"/>
    <w:rsid w:val="00D5020E"/>
    <w:rsid w:val="00D545FB"/>
    <w:rsid w:val="00D72436"/>
    <w:rsid w:val="00DC0109"/>
    <w:rsid w:val="00DD101B"/>
    <w:rsid w:val="00DE0C84"/>
    <w:rsid w:val="00DF0ACB"/>
    <w:rsid w:val="00E32C5F"/>
    <w:rsid w:val="00E414B4"/>
    <w:rsid w:val="00E63FBD"/>
    <w:rsid w:val="00E73669"/>
    <w:rsid w:val="00E76B23"/>
    <w:rsid w:val="00E90ECA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299D"/>
    <w:rsid w:val="00F5576F"/>
    <w:rsid w:val="00F73625"/>
    <w:rsid w:val="00FA02FB"/>
    <w:rsid w:val="00FA747D"/>
    <w:rsid w:val="00FC53D1"/>
    <w:rsid w:val="00FF2D51"/>
    <w:rsid w:val="083D5D45"/>
    <w:rsid w:val="1DBE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2C7A6"/>
  <w15:docId w15:val="{40CAD8A0-AC3B-4362-955A-16F2F033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F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2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BCDD8FC-36F7-4116-A05D-C6F48ADDC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37CCB2-1437-481C-A47B-3C12AF220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BE25D-4E3E-480F-B2B7-7F9936397DDE}">
  <ds:schemaRefs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fedf4bd8-bba8-4292-97a2-c6a45d79764f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1d155ad-0abc-46d4-8e59-a8395c5519f4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3145</Characters>
  <Application>Microsoft Office Word</Application>
  <DocSecurity>0</DocSecurity>
  <Lines>26</Lines>
  <Paragraphs>7</Paragraphs>
  <ScaleCrop>false</ScaleCrop>
  <Company>University of North Texas</Company>
  <LinksUpToDate>false</LinksUpToDate>
  <CharactersWithSpaces>3689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2228280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3538998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16</cp:revision>
  <cp:lastPrinted>2023-05-20T16:06:00Z</cp:lastPrinted>
  <dcterms:created xsi:type="dcterms:W3CDTF">2024-07-11T02:12:00Z</dcterms:created>
  <dcterms:modified xsi:type="dcterms:W3CDTF">2024-11-12T16:18:00Z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A4485F092FD0483FB4666BD0F33B5337_13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