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48704CD" w14:textId="77777777" w:rsidR="005218D6" w:rsidRPr="003226C8" w:rsidRDefault="005218D6" w:rsidP="005218D6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AAS In Information Technology (Network Support) (60 hours)</w:t>
      </w:r>
    </w:p>
    <w:p w14:paraId="0AD0033E" w14:textId="77777777" w:rsidR="005218D6" w:rsidRPr="00666C1D" w:rsidRDefault="005218D6" w:rsidP="005218D6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693D60E" w14:textId="77777777" w:rsidR="005218D6" w:rsidRDefault="005218D6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08F127E3" w:rsidR="00F36FAA" w:rsidRPr="00322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3226C8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3226C8">
        <w:rPr>
          <w:rFonts w:ascii="Arial" w:eastAsia="Arial" w:hAnsi="Arial" w:cs="Arial"/>
          <w:b/>
          <w:sz w:val="22"/>
          <w:szCs w:val="22"/>
        </w:rPr>
        <w:t>–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 xml:space="preserve"> Tarrant Country </w:t>
      </w:r>
      <w:r w:rsidR="008D279D" w:rsidRPr="003226C8">
        <w:rPr>
          <w:rFonts w:ascii="Arial" w:eastAsia="Arial" w:hAnsi="Arial" w:cs="Arial"/>
          <w:b/>
          <w:sz w:val="22"/>
          <w:szCs w:val="22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3226C8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3226C8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B92889" w:rsidRPr="003226C8" w14:paraId="4A9D7A32" w14:textId="77777777" w:rsidTr="000E13BE">
        <w:tc>
          <w:tcPr>
            <w:tcW w:w="1936" w:type="pct"/>
            <w:vAlign w:val="center"/>
          </w:tcPr>
          <w:p w14:paraId="643324A0" w14:textId="0EDD4D61" w:rsidR="003226C8" w:rsidRPr="003226C8" w:rsidRDefault="009F60E7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COSC 1301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Introduction to Computing + </w:t>
            </w:r>
          </w:p>
          <w:p w14:paraId="291472A4" w14:textId="1D9357C5" w:rsidR="009F60E7" w:rsidRPr="003226C8" w:rsidRDefault="003226C8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84C6467" w14:textId="77CF2BEE" w:rsidR="00B92889" w:rsidRPr="003226C8" w:rsidRDefault="009F60E7" w:rsidP="009F60E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BCIS 1305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Business Computer Applications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509ABDBD" w:rsidR="00B92889" w:rsidRPr="003226C8" w:rsidRDefault="00B86FE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>COSC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26C8">
              <w:rPr>
                <w:rFonts w:ascii="Arial" w:hAnsi="Arial" w:cs="Arial"/>
                <w:sz w:val="18"/>
                <w:szCs w:val="18"/>
              </w:rPr>
              <w:t>1436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sz w:val="18"/>
                <w:szCs w:val="18"/>
              </w:rPr>
              <w:t xml:space="preserve">Programming Fundamentals I 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5CEC28A3" w14:textId="38156670" w:rsidR="003226C8" w:rsidRPr="003226C8" w:rsidRDefault="00FB44BE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>SPCH 1321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sz w:val="18"/>
                <w:szCs w:val="18"/>
              </w:rPr>
              <w:t xml:space="preserve">Business and </w:t>
            </w:r>
          </w:p>
          <w:p w14:paraId="41DB7EB0" w14:textId="77777777" w:rsidR="003226C8" w:rsidRPr="003226C8" w:rsidRDefault="003226C8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Professional </w:t>
            </w:r>
          </w:p>
          <w:p w14:paraId="1CD6BD57" w14:textId="77777777" w:rsidR="003226C8" w:rsidRPr="003226C8" w:rsidRDefault="003226C8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Communication + </w:t>
            </w:r>
          </w:p>
          <w:p w14:paraId="7A3195B9" w14:textId="6865ED54" w:rsidR="00FB44BE" w:rsidRPr="003226C8" w:rsidRDefault="003226C8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3226C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3FDC9A4" w14:textId="77777777" w:rsidR="005218D6" w:rsidRDefault="00FB44BE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>SPCH 1311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3359840E" w14:textId="591057D2" w:rsidR="003226C8" w:rsidRPr="003226C8" w:rsidRDefault="005218D6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Speech </w:t>
            </w:r>
          </w:p>
          <w:p w14:paraId="6DCB159D" w14:textId="77777777" w:rsidR="003226C8" w:rsidRPr="003226C8" w:rsidRDefault="003226C8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Communication + </w:t>
            </w:r>
          </w:p>
          <w:p w14:paraId="5B49DBFB" w14:textId="2C5D4C94" w:rsidR="00FB44BE" w:rsidRPr="003226C8" w:rsidRDefault="003226C8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3226C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74468D19" w:rsidR="00B92889" w:rsidRPr="003226C8" w:rsidRDefault="00FB44BE" w:rsidP="00FB44B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>SPCH 1315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sz w:val="18"/>
                <w:szCs w:val="18"/>
              </w:rPr>
              <w:t>Public Speaking +</w:t>
            </w:r>
          </w:p>
        </w:tc>
      </w:tr>
      <w:tr w:rsidR="00B92889" w:rsidRPr="003226C8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505CB537" w:rsidR="00B92889" w:rsidRPr="003226C8" w:rsidRDefault="009F60E7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CPMT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1403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Introduction to Computer Technology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29696577" w14:textId="76F1E7CB" w:rsidR="003226C8" w:rsidRPr="003226C8" w:rsidRDefault="00B86FE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3226C8">
              <w:rPr>
                <w:rFonts w:ascii="Arial" w:hAnsi="Arial" w:cs="Arial"/>
                <w:bCs/>
                <w:sz w:val="18"/>
                <w:szCs w:val="18"/>
              </w:rPr>
              <w:t>ITNW 1408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Implementing and Supporting </w:t>
            </w:r>
          </w:p>
          <w:p w14:paraId="7B893DFF" w14:textId="04E09B73" w:rsidR="00B92889" w:rsidRPr="003226C8" w:rsidRDefault="003226C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B86FE9" w:rsidRPr="003226C8">
              <w:rPr>
                <w:rFonts w:ascii="Arial" w:hAnsi="Arial" w:cs="Arial"/>
                <w:bCs/>
                <w:sz w:val="18"/>
                <w:szCs w:val="18"/>
              </w:rPr>
              <w:t>Client Operating Systems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27EB0199" w:rsidR="00B92889" w:rsidRPr="003226C8" w:rsidRDefault="00B92889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92889" w:rsidRPr="003226C8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3EB5767A" w:rsidR="00B92889" w:rsidRPr="003226C8" w:rsidRDefault="009F60E7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ITNW 1309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Fundamentals of Cloud Computing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6509BBFF" w14:textId="1B83E51A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89" w:rsidRPr="003226C8" w14:paraId="6150B4AC" w14:textId="77777777" w:rsidTr="000E13BE">
        <w:trPr>
          <w:trHeight w:val="105"/>
        </w:trPr>
        <w:tc>
          <w:tcPr>
            <w:tcW w:w="1936" w:type="pct"/>
          </w:tcPr>
          <w:p w14:paraId="687D6D15" w14:textId="4E0F4622" w:rsidR="00B92889" w:rsidRPr="003226C8" w:rsidRDefault="00B86FE9" w:rsidP="005D52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2ECE9E3D" w14:textId="77777777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47995B4F" w14:textId="77777777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89" w:rsidRPr="003226C8" w14:paraId="6C517411" w14:textId="77777777" w:rsidTr="00BE4FEF">
        <w:trPr>
          <w:trHeight w:val="870"/>
        </w:trPr>
        <w:tc>
          <w:tcPr>
            <w:tcW w:w="1936" w:type="pct"/>
            <w:vMerge w:val="restart"/>
          </w:tcPr>
          <w:p w14:paraId="074D8933" w14:textId="75107405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60C2BC9F" w14:textId="6A5A1941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7902F6A" w14:textId="160E5774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1316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Plane Trigonometry + </w:t>
            </w:r>
          </w:p>
          <w:p w14:paraId="29CB0823" w14:textId="6B6FE499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5438A4A" w14:textId="471066D1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</w:t>
            </w:r>
          </w:p>
          <w:p w14:paraId="0E9BAF70" w14:textId="77777777" w:rsidR="003226C8" w:rsidRPr="003226C8" w:rsidRDefault="003226C8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B86FE9" w:rsidRPr="003226C8">
              <w:rPr>
                <w:rFonts w:ascii="Arial" w:hAnsi="Arial" w:cs="Arial"/>
                <w:bCs/>
                <w:sz w:val="18"/>
                <w:szCs w:val="18"/>
              </w:rPr>
              <w:t xml:space="preserve">(Quantitative Reasoning) + </w:t>
            </w:r>
          </w:p>
          <w:p w14:paraId="6D040187" w14:textId="658E44C6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1C9E9E1" w14:textId="14C9CE38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1342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Elementary Statistical Methods + </w:t>
            </w:r>
          </w:p>
          <w:p w14:paraId="4DBB7793" w14:textId="7A14875C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B35EA86" w14:textId="4951C0F1" w:rsidR="003226C8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2413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Calculus I + </w:t>
            </w:r>
          </w:p>
          <w:p w14:paraId="2BE73305" w14:textId="37386BF8" w:rsidR="00B86FE9" w:rsidRPr="003226C8" w:rsidRDefault="003226C8" w:rsidP="00B86F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3226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CACE9DA" w14:textId="357BE468" w:rsidR="00B92889" w:rsidRPr="003226C8" w:rsidRDefault="00B86FE9" w:rsidP="00B86FE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MATH 2412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Pre-Calculus Math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0BD9BDDE" w14:textId="77777777" w:rsidR="005218D6" w:rsidRDefault="005218D6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Social or Behavioral </w:t>
            </w:r>
          </w:p>
          <w:p w14:paraId="2094343A" w14:textId="07880C07" w:rsidR="00B92889" w:rsidRPr="003226C8" w:rsidRDefault="005218D6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>Science Semester Hours: 3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0A45B5A" w14:textId="6024ADF6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89" w:rsidRPr="003226C8" w14:paraId="36052C95" w14:textId="77777777" w:rsidTr="000E13BE">
        <w:trPr>
          <w:trHeight w:val="430"/>
        </w:trPr>
        <w:tc>
          <w:tcPr>
            <w:tcW w:w="1936" w:type="pct"/>
            <w:vMerge/>
          </w:tcPr>
          <w:p w14:paraId="63746DD6" w14:textId="77777777" w:rsidR="00B92889" w:rsidRPr="003226C8" w:rsidRDefault="00B92889" w:rsidP="00B717F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5D620E61" w14:textId="77777777" w:rsidR="005218D6" w:rsidRDefault="005218D6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Creative </w:t>
            </w:r>
          </w:p>
          <w:p w14:paraId="20004BAB" w14:textId="77777777" w:rsidR="005218D6" w:rsidRDefault="005218D6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Arts/Language, </w:t>
            </w:r>
          </w:p>
          <w:p w14:paraId="224FAD29" w14:textId="77777777" w:rsidR="005218D6" w:rsidRDefault="005218D6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 xml:space="preserve">Philosophy and Culture </w:t>
            </w:r>
          </w:p>
          <w:p w14:paraId="04A6A2EE" w14:textId="6BA95D20" w:rsidR="00B92889" w:rsidRPr="003226C8" w:rsidRDefault="005218D6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FB44BE" w:rsidRPr="003226C8">
              <w:rPr>
                <w:rFonts w:ascii="Arial" w:hAnsi="Arial" w:cs="Arial"/>
                <w:sz w:val="18"/>
                <w:szCs w:val="18"/>
              </w:rPr>
              <w:t>Semester Hours: 3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07C5456D" w14:textId="77777777" w:rsidR="00B92889" w:rsidRPr="003226C8" w:rsidRDefault="00B92889" w:rsidP="005D52E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52E9" w:rsidRPr="003226C8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668A6EF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7C19F0" w:rsidRPr="003226C8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7D3320AB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7C19F0" w:rsidRPr="003226C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08A5C0DC" w:rsidR="005D52E9" w:rsidRPr="003226C8" w:rsidRDefault="005D52E9" w:rsidP="005D52E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F573AD" w:rsidRPr="003226C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</w:tbl>
    <w:p w14:paraId="1E09BA9E" w14:textId="77777777" w:rsidR="003226C8" w:rsidRDefault="003226C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2707B38C" w14:textId="4A9DAD2F" w:rsidR="00222EC4" w:rsidRPr="00322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3226C8">
        <w:rPr>
          <w:rFonts w:ascii="Arial" w:eastAsia="Arial" w:hAnsi="Arial" w:cs="Arial"/>
          <w:b/>
          <w:sz w:val="22"/>
          <w:szCs w:val="22"/>
        </w:rPr>
        <w:t xml:space="preserve">Second </w:t>
      </w:r>
      <w:r w:rsidR="00B917F4" w:rsidRPr="003226C8">
        <w:rPr>
          <w:rFonts w:ascii="Arial" w:eastAsia="Arial" w:hAnsi="Arial" w:cs="Arial"/>
          <w:b/>
          <w:sz w:val="22"/>
          <w:szCs w:val="22"/>
        </w:rPr>
        <w:t xml:space="preserve">Year – </w:t>
      </w:r>
      <w:r w:rsidR="00C26B60" w:rsidRPr="003226C8">
        <w:rPr>
          <w:rFonts w:ascii="Arial" w:eastAsia="Arial" w:hAnsi="Arial" w:cs="Arial"/>
          <w:b/>
          <w:sz w:val="22"/>
          <w:szCs w:val="22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3226C8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3226C8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3226C8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3226C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D5CD5" w:rsidRPr="003226C8" w14:paraId="03A59E60" w14:textId="77777777" w:rsidTr="00ED5CD5">
        <w:trPr>
          <w:trHeight w:val="260"/>
        </w:trPr>
        <w:tc>
          <w:tcPr>
            <w:tcW w:w="2541" w:type="pct"/>
            <w:vMerge w:val="restart"/>
            <w:shd w:val="clear" w:color="auto" w:fill="auto"/>
          </w:tcPr>
          <w:p w14:paraId="4AF4FB78" w14:textId="23CC25AA" w:rsidR="00ED5CD5" w:rsidRPr="003226C8" w:rsidRDefault="00202CF1" w:rsidP="00516A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>ITNW 1425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sz w:val="18"/>
                <w:szCs w:val="18"/>
              </w:rPr>
              <w:t>Fundamentals of Networking Technologies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B856608" w14:textId="77777777" w:rsidR="005218D6" w:rsidRDefault="00202CF1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>ITCC 1444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CCNA 2: Switching, Routing, and Wireless </w:t>
            </w:r>
          </w:p>
          <w:p w14:paraId="335FF779" w14:textId="08CD337D" w:rsidR="00ED5CD5" w:rsidRPr="003226C8" w:rsidRDefault="005218D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202CF1" w:rsidRPr="003226C8">
              <w:rPr>
                <w:rFonts w:ascii="Arial" w:hAnsi="Arial" w:cs="Arial"/>
                <w:bCs/>
                <w:sz w:val="18"/>
                <w:szCs w:val="18"/>
              </w:rPr>
              <w:t>Essentials</w:t>
            </w:r>
          </w:p>
        </w:tc>
      </w:tr>
      <w:tr w:rsidR="00ED5CD5" w:rsidRPr="003226C8" w14:paraId="6BCBC5BF" w14:textId="77777777" w:rsidTr="00ED5CD5">
        <w:trPr>
          <w:trHeight w:val="260"/>
        </w:trPr>
        <w:tc>
          <w:tcPr>
            <w:tcW w:w="2541" w:type="pct"/>
            <w:vMerge/>
            <w:shd w:val="clear" w:color="auto" w:fill="auto"/>
          </w:tcPr>
          <w:p w14:paraId="2BCF2AAE" w14:textId="77777777" w:rsidR="00ED5CD5" w:rsidRPr="003226C8" w:rsidRDefault="00ED5CD5" w:rsidP="00516A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0A24425E" w14:textId="77777777" w:rsidR="005218D6" w:rsidRDefault="003226C8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ITCC 2420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CCNA 3: Enterprise Networking, Security, and </w:t>
            </w:r>
          </w:p>
          <w:p w14:paraId="45A526BC" w14:textId="21B04BF6" w:rsidR="00ED5CD5" w:rsidRPr="003226C8" w:rsidRDefault="005218D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3226C8" w:rsidRPr="003226C8">
              <w:rPr>
                <w:rFonts w:ascii="Arial" w:hAnsi="Arial" w:cs="Arial"/>
                <w:bCs/>
                <w:sz w:val="18"/>
                <w:szCs w:val="18"/>
              </w:rPr>
              <w:t>Automation</w:t>
            </w:r>
          </w:p>
        </w:tc>
      </w:tr>
      <w:tr w:rsidR="00ED5CD5" w:rsidRPr="003226C8" w14:paraId="598F5DB1" w14:textId="77777777" w:rsidTr="00ED5CD5">
        <w:trPr>
          <w:trHeight w:val="299"/>
        </w:trPr>
        <w:tc>
          <w:tcPr>
            <w:tcW w:w="2541" w:type="pct"/>
            <w:shd w:val="clear" w:color="auto" w:fill="auto"/>
          </w:tcPr>
          <w:p w14:paraId="0D144551" w14:textId="6BC67274" w:rsidR="00ED5CD5" w:rsidRPr="003226C8" w:rsidRDefault="00202CF1" w:rsidP="00516A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>ITCC 1414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sz w:val="18"/>
                <w:szCs w:val="18"/>
              </w:rPr>
              <w:t>CCNA 1: Introduction to Networks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DB3E61A" w14:textId="0339FF76" w:rsidR="00ED5CD5" w:rsidRPr="003226C8" w:rsidRDefault="003226C8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ITSY 1300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Fundamentals of Information Security</w:t>
            </w:r>
          </w:p>
        </w:tc>
      </w:tr>
      <w:tr w:rsidR="00ED5CD5" w:rsidRPr="003226C8" w14:paraId="7BCE626E" w14:textId="77777777" w:rsidTr="003226C8">
        <w:trPr>
          <w:trHeight w:val="254"/>
        </w:trPr>
        <w:tc>
          <w:tcPr>
            <w:tcW w:w="2541" w:type="pct"/>
            <w:shd w:val="clear" w:color="auto" w:fill="auto"/>
          </w:tcPr>
          <w:p w14:paraId="6C0A3EDE" w14:textId="56FE2F1C" w:rsidR="00ED5CD5" w:rsidRPr="003226C8" w:rsidRDefault="00202CF1" w:rsidP="00516A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26C8">
              <w:rPr>
                <w:rFonts w:ascii="Arial" w:hAnsi="Arial" w:cs="Arial"/>
                <w:sz w:val="18"/>
                <w:szCs w:val="18"/>
              </w:rPr>
              <w:t>ITNW 1454</w:t>
            </w:r>
            <w:r w:rsidR="003226C8" w:rsidRPr="003226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18D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sz w:val="18"/>
                <w:szCs w:val="18"/>
              </w:rPr>
              <w:t>Implementing and Supporting Servers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01AB63E" w14:textId="4035EB16" w:rsidR="00ED5CD5" w:rsidRPr="003226C8" w:rsidRDefault="003226C8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226C8">
              <w:rPr>
                <w:rFonts w:ascii="Arial" w:hAnsi="Arial" w:cs="Arial"/>
                <w:bCs/>
                <w:sz w:val="18"/>
                <w:szCs w:val="18"/>
              </w:rPr>
              <w:t xml:space="preserve">ITSC 1416 </w:t>
            </w:r>
            <w:r w:rsidR="005218D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226C8">
              <w:rPr>
                <w:rFonts w:ascii="Arial" w:hAnsi="Arial" w:cs="Arial"/>
                <w:bCs/>
                <w:sz w:val="18"/>
                <w:szCs w:val="18"/>
              </w:rPr>
              <w:t>Linux Installation and Configuration (Capstone)</w:t>
            </w:r>
          </w:p>
        </w:tc>
      </w:tr>
      <w:tr w:rsidR="00D77636" w:rsidRPr="003226C8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7E51794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3226C8" w:rsidRPr="003226C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E24EF12" w:rsidR="00D77636" w:rsidRPr="003226C8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226C8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4B61BC" w:rsidRPr="003226C8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3226C8" w:rsidRPr="003226C8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77B10876" w14:textId="77777777" w:rsidR="00E61FAC" w:rsidRDefault="00E61FAC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5C512DAA" w14:textId="77777777" w:rsidR="009518A9" w:rsidRDefault="009518A9" w:rsidP="009518A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151AC60" w14:textId="77777777" w:rsidR="009518A9" w:rsidRDefault="009518A9" w:rsidP="009518A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4314080" w14:textId="5EF8F172" w:rsidR="009518A9" w:rsidRDefault="00EC38F9" w:rsidP="009518A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F5384B9" wp14:editId="6F581597">
            <wp:extent cx="5286253" cy="2516203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2014" cy="251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5F05A" w14:textId="77777777" w:rsidR="009518A9" w:rsidRPr="0097495D" w:rsidRDefault="009518A9" w:rsidP="009518A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6B26E2F" w14:textId="77777777" w:rsidR="009518A9" w:rsidRPr="002C6235" w:rsidRDefault="009518A9" w:rsidP="009518A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639D179" w14:textId="77777777" w:rsidR="009518A9" w:rsidRPr="00910CB3" w:rsidRDefault="009518A9" w:rsidP="009518A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325E4FA" w14:textId="77777777" w:rsidR="009518A9" w:rsidRPr="002C6235" w:rsidRDefault="009518A9" w:rsidP="009518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FCE1261" w14:textId="77777777" w:rsidR="009518A9" w:rsidRPr="002C6235" w:rsidRDefault="009518A9" w:rsidP="009518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FA3D8A0" w14:textId="77777777" w:rsidR="009518A9" w:rsidRDefault="009518A9" w:rsidP="009518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BBA2D3F" w14:textId="77777777" w:rsidR="009518A9" w:rsidRPr="003162DD" w:rsidRDefault="009518A9" w:rsidP="009518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3EA5FD" w14:textId="179222E3" w:rsidR="00E450F6" w:rsidRPr="000F78AB" w:rsidRDefault="00E450F6" w:rsidP="009518A9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E450F6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0D58B" w14:textId="77777777" w:rsidR="00941907" w:rsidRDefault="00941907">
      <w:pPr>
        <w:spacing w:after="0" w:line="240" w:lineRule="auto"/>
      </w:pPr>
      <w:r>
        <w:separator/>
      </w:r>
    </w:p>
  </w:endnote>
  <w:endnote w:type="continuationSeparator" w:id="0">
    <w:p w14:paraId="4A0DABB9" w14:textId="77777777" w:rsidR="00941907" w:rsidRDefault="00941907">
      <w:pPr>
        <w:spacing w:after="0" w:line="240" w:lineRule="auto"/>
      </w:pPr>
      <w:r>
        <w:continuationSeparator/>
      </w:r>
    </w:p>
  </w:endnote>
  <w:endnote w:type="continuationNotice" w:id="1">
    <w:p w14:paraId="3C34A348" w14:textId="77777777" w:rsidR="00365E19" w:rsidRDefault="00365E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1DF13" w14:textId="77777777" w:rsidR="00941907" w:rsidRDefault="00941907">
      <w:pPr>
        <w:spacing w:after="0" w:line="240" w:lineRule="auto"/>
      </w:pPr>
      <w:r>
        <w:separator/>
      </w:r>
    </w:p>
  </w:footnote>
  <w:footnote w:type="continuationSeparator" w:id="0">
    <w:p w14:paraId="538824A3" w14:textId="77777777" w:rsidR="00941907" w:rsidRDefault="00941907">
      <w:pPr>
        <w:spacing w:after="0" w:line="240" w:lineRule="auto"/>
      </w:pPr>
      <w:r>
        <w:continuationSeparator/>
      </w:r>
    </w:p>
  </w:footnote>
  <w:footnote w:type="continuationNotice" w:id="1">
    <w:p w14:paraId="452D38F1" w14:textId="77777777" w:rsidR="00365E19" w:rsidRDefault="00365E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31287A" w14:textId="1FBBB65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61FAC" w:rsidRPr="00E61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Information Technology </w:t>
                          </w:r>
                          <w:r w:rsidR="00E61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(</w:t>
                          </w:r>
                          <w:r w:rsidR="00E61FAC" w:rsidRPr="00E61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Network Support</w:t>
                          </w:r>
                          <w:r w:rsidR="00E61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)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5218D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A5187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4031287A" w14:textId="1FBBB65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E61FAC" w:rsidRPr="00E61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Information Technology </w:t>
                    </w:r>
                    <w:r w:rsidR="00E61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(</w:t>
                    </w:r>
                    <w:r w:rsidR="00E61FAC" w:rsidRPr="00E61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Network Support</w:t>
                    </w:r>
                    <w:r w:rsidR="00E61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)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5218D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A5187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A66CBC4" w:rsidR="00B457A9" w:rsidRPr="005218D6" w:rsidRDefault="00CA2F5C" w:rsidP="005218D6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3711"/>
    <w:rsid w:val="00042F5A"/>
    <w:rsid w:val="0004617A"/>
    <w:rsid w:val="00046FD9"/>
    <w:rsid w:val="00051434"/>
    <w:rsid w:val="00053E1D"/>
    <w:rsid w:val="00076ED1"/>
    <w:rsid w:val="00084FF1"/>
    <w:rsid w:val="00085028"/>
    <w:rsid w:val="00091D63"/>
    <w:rsid w:val="000A26DD"/>
    <w:rsid w:val="000A76B5"/>
    <w:rsid w:val="000A76F6"/>
    <w:rsid w:val="000C03EE"/>
    <w:rsid w:val="000E13BE"/>
    <w:rsid w:val="000E67C4"/>
    <w:rsid w:val="000F4D53"/>
    <w:rsid w:val="000F765D"/>
    <w:rsid w:val="000F78AB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673C7"/>
    <w:rsid w:val="00176981"/>
    <w:rsid w:val="0017735B"/>
    <w:rsid w:val="0018140D"/>
    <w:rsid w:val="001A5861"/>
    <w:rsid w:val="001A63C3"/>
    <w:rsid w:val="001B1553"/>
    <w:rsid w:val="001B7C83"/>
    <w:rsid w:val="001C4B8C"/>
    <w:rsid w:val="001D240A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41D3"/>
    <w:rsid w:val="00202CF1"/>
    <w:rsid w:val="00204D15"/>
    <w:rsid w:val="0021225C"/>
    <w:rsid w:val="00220BA4"/>
    <w:rsid w:val="00222B7D"/>
    <w:rsid w:val="00222EC4"/>
    <w:rsid w:val="00222F84"/>
    <w:rsid w:val="00225D46"/>
    <w:rsid w:val="002408C6"/>
    <w:rsid w:val="0024209A"/>
    <w:rsid w:val="00257B2B"/>
    <w:rsid w:val="0026255C"/>
    <w:rsid w:val="00285419"/>
    <w:rsid w:val="00290547"/>
    <w:rsid w:val="0029195D"/>
    <w:rsid w:val="0029665E"/>
    <w:rsid w:val="002A50E6"/>
    <w:rsid w:val="002B0097"/>
    <w:rsid w:val="002B4A1A"/>
    <w:rsid w:val="002B765E"/>
    <w:rsid w:val="002C7EB4"/>
    <w:rsid w:val="002E7010"/>
    <w:rsid w:val="002F4A0C"/>
    <w:rsid w:val="002F5613"/>
    <w:rsid w:val="00310854"/>
    <w:rsid w:val="003226C8"/>
    <w:rsid w:val="00322C77"/>
    <w:rsid w:val="00327DB9"/>
    <w:rsid w:val="003343B9"/>
    <w:rsid w:val="00344332"/>
    <w:rsid w:val="003448E0"/>
    <w:rsid w:val="00357DF0"/>
    <w:rsid w:val="00361300"/>
    <w:rsid w:val="00365E19"/>
    <w:rsid w:val="0036603D"/>
    <w:rsid w:val="003839A7"/>
    <w:rsid w:val="00383BB7"/>
    <w:rsid w:val="00390AB1"/>
    <w:rsid w:val="00397E5E"/>
    <w:rsid w:val="003A3BF5"/>
    <w:rsid w:val="003A5FE9"/>
    <w:rsid w:val="003C66F9"/>
    <w:rsid w:val="003D27AB"/>
    <w:rsid w:val="003E4B55"/>
    <w:rsid w:val="003E5710"/>
    <w:rsid w:val="003E5AAE"/>
    <w:rsid w:val="003E76FC"/>
    <w:rsid w:val="003F270D"/>
    <w:rsid w:val="003F4A8D"/>
    <w:rsid w:val="003F6CC0"/>
    <w:rsid w:val="0040502D"/>
    <w:rsid w:val="00407042"/>
    <w:rsid w:val="00445147"/>
    <w:rsid w:val="00447EB8"/>
    <w:rsid w:val="00453234"/>
    <w:rsid w:val="00461FFC"/>
    <w:rsid w:val="00462EDD"/>
    <w:rsid w:val="00472755"/>
    <w:rsid w:val="00474E76"/>
    <w:rsid w:val="004818A3"/>
    <w:rsid w:val="004846F3"/>
    <w:rsid w:val="00492251"/>
    <w:rsid w:val="004A2B92"/>
    <w:rsid w:val="004A42F5"/>
    <w:rsid w:val="004A7BD1"/>
    <w:rsid w:val="004B4B93"/>
    <w:rsid w:val="004B61BC"/>
    <w:rsid w:val="004B70CE"/>
    <w:rsid w:val="004C289F"/>
    <w:rsid w:val="004C5ACF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10783"/>
    <w:rsid w:val="0051196F"/>
    <w:rsid w:val="00516ACE"/>
    <w:rsid w:val="005175B8"/>
    <w:rsid w:val="005218D6"/>
    <w:rsid w:val="0052343D"/>
    <w:rsid w:val="0053281F"/>
    <w:rsid w:val="0054056B"/>
    <w:rsid w:val="005439CD"/>
    <w:rsid w:val="00550A37"/>
    <w:rsid w:val="00553285"/>
    <w:rsid w:val="005557D1"/>
    <w:rsid w:val="005645B4"/>
    <w:rsid w:val="005841BB"/>
    <w:rsid w:val="00586D3D"/>
    <w:rsid w:val="00587943"/>
    <w:rsid w:val="00594B79"/>
    <w:rsid w:val="005B678B"/>
    <w:rsid w:val="005C5842"/>
    <w:rsid w:val="005D52E9"/>
    <w:rsid w:val="005E27D4"/>
    <w:rsid w:val="005E7715"/>
    <w:rsid w:val="005F1387"/>
    <w:rsid w:val="005F1EDF"/>
    <w:rsid w:val="005F29B9"/>
    <w:rsid w:val="005F4213"/>
    <w:rsid w:val="005F7C29"/>
    <w:rsid w:val="0060244A"/>
    <w:rsid w:val="0061361D"/>
    <w:rsid w:val="00616AC9"/>
    <w:rsid w:val="00625AE0"/>
    <w:rsid w:val="00630783"/>
    <w:rsid w:val="00644DC1"/>
    <w:rsid w:val="00647A6E"/>
    <w:rsid w:val="0065428C"/>
    <w:rsid w:val="00657ED1"/>
    <w:rsid w:val="00666C1D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1630"/>
    <w:rsid w:val="006D4AA3"/>
    <w:rsid w:val="00701601"/>
    <w:rsid w:val="00705397"/>
    <w:rsid w:val="007077D2"/>
    <w:rsid w:val="00710965"/>
    <w:rsid w:val="00715183"/>
    <w:rsid w:val="007203B2"/>
    <w:rsid w:val="00721FF6"/>
    <w:rsid w:val="0073389D"/>
    <w:rsid w:val="00734898"/>
    <w:rsid w:val="00746AB0"/>
    <w:rsid w:val="007477A9"/>
    <w:rsid w:val="00752505"/>
    <w:rsid w:val="0075255F"/>
    <w:rsid w:val="007728D8"/>
    <w:rsid w:val="007763B9"/>
    <w:rsid w:val="007835FF"/>
    <w:rsid w:val="00792C8A"/>
    <w:rsid w:val="007974EE"/>
    <w:rsid w:val="007B21B6"/>
    <w:rsid w:val="007C19F0"/>
    <w:rsid w:val="007C4F68"/>
    <w:rsid w:val="007D0827"/>
    <w:rsid w:val="007D613E"/>
    <w:rsid w:val="007D75A4"/>
    <w:rsid w:val="007E7A62"/>
    <w:rsid w:val="008001EC"/>
    <w:rsid w:val="00801549"/>
    <w:rsid w:val="00811832"/>
    <w:rsid w:val="0081374F"/>
    <w:rsid w:val="00814DB9"/>
    <w:rsid w:val="00825FEB"/>
    <w:rsid w:val="00831D66"/>
    <w:rsid w:val="00834441"/>
    <w:rsid w:val="00844558"/>
    <w:rsid w:val="00847E10"/>
    <w:rsid w:val="008517BD"/>
    <w:rsid w:val="00862534"/>
    <w:rsid w:val="00866EBD"/>
    <w:rsid w:val="00867C55"/>
    <w:rsid w:val="0087434E"/>
    <w:rsid w:val="00890F96"/>
    <w:rsid w:val="00892C4B"/>
    <w:rsid w:val="008A0697"/>
    <w:rsid w:val="008A2DEB"/>
    <w:rsid w:val="008B1CA7"/>
    <w:rsid w:val="008C43C7"/>
    <w:rsid w:val="008D279D"/>
    <w:rsid w:val="008E310B"/>
    <w:rsid w:val="008E396C"/>
    <w:rsid w:val="008F6884"/>
    <w:rsid w:val="00937CBD"/>
    <w:rsid w:val="00941907"/>
    <w:rsid w:val="00944759"/>
    <w:rsid w:val="00951050"/>
    <w:rsid w:val="009518A9"/>
    <w:rsid w:val="0095554C"/>
    <w:rsid w:val="009565B6"/>
    <w:rsid w:val="00967B0A"/>
    <w:rsid w:val="00997FA0"/>
    <w:rsid w:val="009A234D"/>
    <w:rsid w:val="009A4D7A"/>
    <w:rsid w:val="009B6F9D"/>
    <w:rsid w:val="009C58E8"/>
    <w:rsid w:val="009D3A92"/>
    <w:rsid w:val="009D54A4"/>
    <w:rsid w:val="009D583F"/>
    <w:rsid w:val="009D62FB"/>
    <w:rsid w:val="009E6F54"/>
    <w:rsid w:val="009E79EA"/>
    <w:rsid w:val="009F60E7"/>
    <w:rsid w:val="00A0799C"/>
    <w:rsid w:val="00A10051"/>
    <w:rsid w:val="00A17857"/>
    <w:rsid w:val="00A3103B"/>
    <w:rsid w:val="00A31189"/>
    <w:rsid w:val="00A50CFA"/>
    <w:rsid w:val="00A51871"/>
    <w:rsid w:val="00A60FDB"/>
    <w:rsid w:val="00A75E1E"/>
    <w:rsid w:val="00A97D99"/>
    <w:rsid w:val="00AA00D6"/>
    <w:rsid w:val="00AB4255"/>
    <w:rsid w:val="00AB7C4C"/>
    <w:rsid w:val="00AC1038"/>
    <w:rsid w:val="00AD0F08"/>
    <w:rsid w:val="00AD1C42"/>
    <w:rsid w:val="00AD2E5A"/>
    <w:rsid w:val="00AD3E7B"/>
    <w:rsid w:val="00AD4DDD"/>
    <w:rsid w:val="00AE39E4"/>
    <w:rsid w:val="00AE5AF1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26D88"/>
    <w:rsid w:val="00B30102"/>
    <w:rsid w:val="00B457A9"/>
    <w:rsid w:val="00B56FD2"/>
    <w:rsid w:val="00B65347"/>
    <w:rsid w:val="00B6561E"/>
    <w:rsid w:val="00B66890"/>
    <w:rsid w:val="00B717FA"/>
    <w:rsid w:val="00B7505C"/>
    <w:rsid w:val="00B8137B"/>
    <w:rsid w:val="00B839FA"/>
    <w:rsid w:val="00B86FE9"/>
    <w:rsid w:val="00B917F4"/>
    <w:rsid w:val="00B92889"/>
    <w:rsid w:val="00B93DF2"/>
    <w:rsid w:val="00B97AB5"/>
    <w:rsid w:val="00BA6E41"/>
    <w:rsid w:val="00BB3BDB"/>
    <w:rsid w:val="00BD7E5C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85B22"/>
    <w:rsid w:val="00C9161F"/>
    <w:rsid w:val="00C94196"/>
    <w:rsid w:val="00C9511E"/>
    <w:rsid w:val="00CA2F5C"/>
    <w:rsid w:val="00CA3C88"/>
    <w:rsid w:val="00CB5422"/>
    <w:rsid w:val="00CD143B"/>
    <w:rsid w:val="00CD294D"/>
    <w:rsid w:val="00CD5DDE"/>
    <w:rsid w:val="00CD687F"/>
    <w:rsid w:val="00CE2616"/>
    <w:rsid w:val="00CE41A0"/>
    <w:rsid w:val="00CE4B66"/>
    <w:rsid w:val="00CF1041"/>
    <w:rsid w:val="00D0103B"/>
    <w:rsid w:val="00D01561"/>
    <w:rsid w:val="00D04744"/>
    <w:rsid w:val="00D244ED"/>
    <w:rsid w:val="00D37FA3"/>
    <w:rsid w:val="00D4135E"/>
    <w:rsid w:val="00D47E57"/>
    <w:rsid w:val="00D47E66"/>
    <w:rsid w:val="00D5020E"/>
    <w:rsid w:val="00D61736"/>
    <w:rsid w:val="00D63280"/>
    <w:rsid w:val="00D752C9"/>
    <w:rsid w:val="00D77636"/>
    <w:rsid w:val="00D81376"/>
    <w:rsid w:val="00D830D0"/>
    <w:rsid w:val="00D90E3E"/>
    <w:rsid w:val="00D969C2"/>
    <w:rsid w:val="00DA485C"/>
    <w:rsid w:val="00DA718E"/>
    <w:rsid w:val="00DC0502"/>
    <w:rsid w:val="00DC6FDF"/>
    <w:rsid w:val="00DD14A9"/>
    <w:rsid w:val="00DD1608"/>
    <w:rsid w:val="00DD6F1E"/>
    <w:rsid w:val="00DF0ACB"/>
    <w:rsid w:val="00E32C5F"/>
    <w:rsid w:val="00E4200D"/>
    <w:rsid w:val="00E446B2"/>
    <w:rsid w:val="00E450F6"/>
    <w:rsid w:val="00E57A56"/>
    <w:rsid w:val="00E61FAC"/>
    <w:rsid w:val="00E63FBD"/>
    <w:rsid w:val="00E658F8"/>
    <w:rsid w:val="00E73669"/>
    <w:rsid w:val="00E76B23"/>
    <w:rsid w:val="00E814A1"/>
    <w:rsid w:val="00E9674F"/>
    <w:rsid w:val="00EA5DF3"/>
    <w:rsid w:val="00EB3E63"/>
    <w:rsid w:val="00EC38F9"/>
    <w:rsid w:val="00EC748C"/>
    <w:rsid w:val="00ED3937"/>
    <w:rsid w:val="00ED5CD5"/>
    <w:rsid w:val="00EE22B9"/>
    <w:rsid w:val="00EF6DD0"/>
    <w:rsid w:val="00EF6F50"/>
    <w:rsid w:val="00F021A0"/>
    <w:rsid w:val="00F10B16"/>
    <w:rsid w:val="00F2325A"/>
    <w:rsid w:val="00F264AE"/>
    <w:rsid w:val="00F36FAA"/>
    <w:rsid w:val="00F37DE1"/>
    <w:rsid w:val="00F41054"/>
    <w:rsid w:val="00F5576F"/>
    <w:rsid w:val="00F5583D"/>
    <w:rsid w:val="00F573AD"/>
    <w:rsid w:val="00F61BCC"/>
    <w:rsid w:val="00F62C87"/>
    <w:rsid w:val="00F72AAD"/>
    <w:rsid w:val="00FA747D"/>
    <w:rsid w:val="00FB44BE"/>
    <w:rsid w:val="00FC362D"/>
    <w:rsid w:val="00FC53D1"/>
    <w:rsid w:val="00FD0CC0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EB76CB-6B27-4329-9F1D-36E2E99C8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90905E-E926-484F-AAE7-C8028C925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2D717-E654-43E2-8C02-AC95C4F28C45}">
  <ds:schemaRefs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11d155ad-0abc-46d4-8e59-a8395c5519f4"/>
    <ds:schemaRef ds:uri="fedf4bd8-bba8-4292-97a2-c6a45d79764f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9</cp:revision>
  <cp:lastPrinted>2023-05-20T14:06:00Z</cp:lastPrinted>
  <dcterms:created xsi:type="dcterms:W3CDTF">2024-07-12T17:56:00Z</dcterms:created>
  <dcterms:modified xsi:type="dcterms:W3CDTF">2024-11-12T18:33:00Z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